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33A88" w14:textId="77777777" w:rsidR="00DE435C" w:rsidRDefault="00DE435C" w:rsidP="00DE435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51407</w:t>
      </w:r>
    </w:p>
    <w:p w14:paraId="61E9430E" w14:textId="77777777" w:rsidR="00DE435C" w:rsidRPr="001E0547" w:rsidRDefault="00DE435C" w:rsidP="00DE435C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DE435C" w:rsidRPr="00917C13" w14:paraId="43F4FED7" w14:textId="77777777" w:rsidTr="00974432">
        <w:trPr>
          <w:jc w:val="center"/>
        </w:trPr>
        <w:tc>
          <w:tcPr>
            <w:tcW w:w="478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72"/>
            </w:tblGrid>
            <w:tr w:rsidR="00DE435C" w14:paraId="3BA27536" w14:textId="77777777" w:rsidTr="00974432">
              <w:trPr>
                <w:trHeight w:val="659"/>
              </w:trPr>
              <w:tc>
                <w:tcPr>
                  <w:tcW w:w="0" w:type="auto"/>
                </w:tcPr>
                <w:p w14:paraId="4CBE4D25" w14:textId="77777777" w:rsidR="00DE435C" w:rsidRPr="00360F13" w:rsidRDefault="00DE435C" w:rsidP="00974432">
                  <w:pPr>
                    <w:pStyle w:val="Header"/>
                    <w:jc w:val="left"/>
                    <w:rPr>
                      <w:b/>
                      <w:bCs/>
                      <w:sz w:val="23"/>
                      <w:szCs w:val="23"/>
                    </w:rPr>
                  </w:pPr>
                  <w:r w:rsidRPr="00360F13">
                    <w:rPr>
                      <w:b/>
                      <w:bCs/>
                    </w:rPr>
                    <w:t>APPLICATION OF DOS AGUAS, LLC FOR A WATER CERTIFICATE OF CONVENIENCE AND NECESSITY IN WALKER AND MONTGOMERY COUNTIES</w:t>
                  </w:r>
                </w:p>
              </w:tc>
            </w:tr>
          </w:tbl>
          <w:p w14:paraId="62775A41" w14:textId="77777777" w:rsidR="00DE435C" w:rsidRPr="0015155C" w:rsidRDefault="00DE435C" w:rsidP="00974432"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50" w:type="dxa"/>
          </w:tcPr>
          <w:p w14:paraId="17CE4DF3" w14:textId="77777777" w:rsidR="00DE435C" w:rsidRPr="00917C13" w:rsidRDefault="00DE435C" w:rsidP="00974432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091310D" w14:textId="77777777" w:rsidR="00DE435C" w:rsidRDefault="00DE435C" w:rsidP="00974432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D13AE64" w14:textId="77777777" w:rsidR="00DE435C" w:rsidRDefault="00DE435C" w:rsidP="0097443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7161708" w14:textId="77777777" w:rsidR="00DE435C" w:rsidRDefault="00DE435C" w:rsidP="0097443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57E6C8A" w14:textId="77777777" w:rsidR="00DE435C" w:rsidRDefault="00DE435C" w:rsidP="0097443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E16D3C8" w14:textId="77777777" w:rsidR="00DE435C" w:rsidRPr="00917C13" w:rsidRDefault="00DE435C" w:rsidP="00974432">
            <w:pPr>
              <w:rPr>
                <w:b/>
              </w:rPr>
            </w:pPr>
          </w:p>
        </w:tc>
        <w:tc>
          <w:tcPr>
            <w:tcW w:w="4608" w:type="dxa"/>
          </w:tcPr>
          <w:p w14:paraId="0CC77DD8" w14:textId="77777777" w:rsidR="00DE435C" w:rsidRDefault="00DE435C" w:rsidP="0097443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5C33874E" w14:textId="77777777" w:rsidR="00DE435C" w:rsidRDefault="00DE435C" w:rsidP="0097443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FDAB23F" w14:textId="77777777" w:rsidR="00DE435C" w:rsidRPr="00917C13" w:rsidRDefault="00DE435C" w:rsidP="0097443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  <w:r w:rsidRPr="00917C13">
              <w:rPr>
                <w:bCs/>
              </w:rPr>
              <w:t xml:space="preserve"> </w:t>
            </w:r>
          </w:p>
        </w:tc>
      </w:tr>
    </w:tbl>
    <w:p w14:paraId="6039F98B" w14:textId="5FE205A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2B272582" w14:textId="77777777" w:rsidR="00664581" w:rsidRDefault="00664581" w:rsidP="00664581">
      <w:pPr>
        <w:contextualSpacing/>
      </w:pPr>
    </w:p>
    <w:p w14:paraId="17D6C82B" w14:textId="1BC0957A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2A1D91">
        <w:rPr>
          <w:szCs w:val="24"/>
        </w:rPr>
        <w:t>Ian Groetsch</w:t>
      </w:r>
      <w:r w:rsidR="002A1D91">
        <w:t xml:space="preserve"> </w:t>
      </w:r>
      <w:r>
        <w:t xml:space="preserve">has replaced </w:t>
      </w:r>
      <w:r w:rsidR="00DE435C">
        <w:t xml:space="preserve">Courtney </w:t>
      </w:r>
      <w:r w:rsidR="00C278C2">
        <w:t xml:space="preserve">N. </w:t>
      </w:r>
      <w:r w:rsidR="00DE435C">
        <w:t>Dean</w:t>
      </w:r>
      <w:r w:rsidR="00D36143">
        <w:t xml:space="preserve"> </w:t>
      </w:r>
      <w:r>
        <w:t>as Staff’s attorney of record in this proceeding. Please direct all correspondence and communication to the undersigned attorney.</w:t>
      </w:r>
    </w:p>
    <w:p w14:paraId="25C9C83A" w14:textId="77777777" w:rsidR="005D743E" w:rsidRDefault="005D743E" w:rsidP="00114902">
      <w:pPr>
        <w:spacing w:line="360" w:lineRule="auto"/>
      </w:pPr>
    </w:p>
    <w:p w14:paraId="49133229" w14:textId="43CD778D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DC570D">
        <w:rPr>
          <w:noProof/>
          <w:szCs w:val="24"/>
        </w:rPr>
        <w:t>February 8, 2022</w:t>
      </w:r>
      <w:r w:rsidR="000B2F7F" w:rsidRPr="000B2F7F">
        <w:rPr>
          <w:szCs w:val="24"/>
        </w:rPr>
        <w:fldChar w:fldCharType="end"/>
      </w: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57864DA2" w14:textId="77777777" w:rsidR="00A70635" w:rsidRDefault="00A70635" w:rsidP="00A70635">
      <w:pPr>
        <w:ind w:left="4320"/>
      </w:pPr>
      <w:r>
        <w:t>Rachelle Nicolette Robles</w:t>
      </w:r>
    </w:p>
    <w:p w14:paraId="565D277A" w14:textId="77777777" w:rsidR="00A70635" w:rsidRDefault="00A70635" w:rsidP="00A70635">
      <w:pPr>
        <w:ind w:left="4320"/>
      </w:pPr>
      <w:r>
        <w:t>Division Director</w:t>
      </w:r>
    </w:p>
    <w:p w14:paraId="4EC0552D" w14:textId="77777777" w:rsidR="00A70635" w:rsidRDefault="00A70635" w:rsidP="00A70635">
      <w:pPr>
        <w:ind w:left="4320"/>
      </w:pPr>
    </w:p>
    <w:p w14:paraId="67AF2635" w14:textId="215E1EE6" w:rsidR="00C76EBD" w:rsidRPr="003000EC" w:rsidRDefault="00DC570D" w:rsidP="00C76EBD">
      <w:pPr>
        <w:ind w:left="4320"/>
        <w:rPr>
          <w:snapToGrid w:val="0"/>
        </w:rPr>
      </w:pPr>
      <w:r>
        <w:rPr>
          <w:snapToGrid w:val="0"/>
        </w:rPr>
        <w:t>Rustin Tawater</w:t>
      </w:r>
    </w:p>
    <w:p w14:paraId="45599D4A" w14:textId="77777777" w:rsidR="00C76EBD" w:rsidRPr="003000EC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Managing Attorney</w:t>
      </w:r>
    </w:p>
    <w:p w14:paraId="19F3F827" w14:textId="77777777" w:rsidR="00C76EBD" w:rsidRDefault="00C76EBD" w:rsidP="00C76EBD">
      <w:pPr>
        <w:ind w:left="4320"/>
        <w:rPr>
          <w:snapToGrid w:val="0"/>
        </w:rPr>
      </w:pPr>
    </w:p>
    <w:p w14:paraId="3F83A298" w14:textId="77777777" w:rsidR="00C76EBD" w:rsidRPr="003000EC" w:rsidRDefault="00C76EBD" w:rsidP="00C76EBD">
      <w:pPr>
        <w:ind w:left="4320"/>
        <w:rPr>
          <w:snapToGrid w:val="0"/>
        </w:rPr>
      </w:pPr>
    </w:p>
    <w:p w14:paraId="5A9300D2" w14:textId="5BEBC03E" w:rsidR="0001238F" w:rsidRDefault="0001238F" w:rsidP="00C76EBD">
      <w:pPr>
        <w:ind w:left="4320"/>
        <w:rPr>
          <w:snapToGrid w:val="0"/>
        </w:rPr>
      </w:pPr>
      <w:r>
        <w:rPr>
          <w:szCs w:val="24"/>
          <w:u w:val="single"/>
        </w:rPr>
        <w:t xml:space="preserve">/s/ </w:t>
      </w:r>
      <w:r w:rsidR="002A1D91">
        <w:rPr>
          <w:szCs w:val="24"/>
          <w:u w:val="single"/>
        </w:rPr>
        <w:t>Ian Groetsch</w:t>
      </w:r>
      <w:r>
        <w:rPr>
          <w:szCs w:val="24"/>
          <w:u w:val="single"/>
        </w:rPr>
        <w:tab/>
      </w:r>
      <w:r>
        <w:rPr>
          <w:snapToGrid w:val="0"/>
        </w:rPr>
        <w:t xml:space="preserve"> </w:t>
      </w:r>
    </w:p>
    <w:p w14:paraId="4AFCD4EB" w14:textId="77777777" w:rsidR="002A1D91" w:rsidRPr="007C5B4F" w:rsidRDefault="002A1D91" w:rsidP="002A1D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608106AC" w14:textId="77777777" w:rsidR="002A1D91" w:rsidRPr="007C5B4F" w:rsidRDefault="002A1D91" w:rsidP="002A1D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24078599</w:t>
      </w:r>
    </w:p>
    <w:p w14:paraId="474FB05E" w14:textId="77777777" w:rsidR="002A1D91" w:rsidRPr="003000EC" w:rsidRDefault="002A1D91" w:rsidP="002A1D91">
      <w:pPr>
        <w:ind w:left="4320"/>
        <w:rPr>
          <w:snapToGrid w:val="0"/>
        </w:rPr>
      </w:pPr>
      <w:r>
        <w:rPr>
          <w:snapToGrid w:val="0"/>
        </w:rPr>
        <w:t>Bradley Reynolds</w:t>
      </w:r>
    </w:p>
    <w:p w14:paraId="572DDA97" w14:textId="77777777" w:rsidR="002A1D91" w:rsidRPr="003000EC" w:rsidRDefault="002A1D91" w:rsidP="002A1D91">
      <w:pPr>
        <w:ind w:left="4320"/>
        <w:rPr>
          <w:snapToGrid w:val="0"/>
        </w:rPr>
      </w:pPr>
      <w:r w:rsidRPr="003000EC">
        <w:rPr>
          <w:snapToGrid w:val="0"/>
        </w:rPr>
        <w:t xml:space="preserve">State Bar No. </w:t>
      </w:r>
      <w:r>
        <w:t>24125839</w:t>
      </w:r>
    </w:p>
    <w:p w14:paraId="50E9E361" w14:textId="77777777" w:rsidR="002A1D91" w:rsidRPr="007C5B4F" w:rsidRDefault="002A1D91" w:rsidP="002A1D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37C4D37C" w14:textId="77777777" w:rsidR="002A1D91" w:rsidRPr="007C5B4F" w:rsidRDefault="002A1D91" w:rsidP="002A1D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4F20E52" w14:textId="77777777" w:rsidR="002A1D91" w:rsidRPr="007C5B4F" w:rsidRDefault="002A1D91" w:rsidP="002A1D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251C2433" w14:textId="77777777" w:rsidR="002A1D91" w:rsidRPr="007C5B4F" w:rsidRDefault="002A1D91" w:rsidP="002A1D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7465</w:t>
      </w:r>
    </w:p>
    <w:p w14:paraId="43A58C26" w14:textId="77777777" w:rsidR="002A1D91" w:rsidRDefault="002A1D91" w:rsidP="002A1D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40FE5C8E" w14:textId="77777777" w:rsidR="002A1D91" w:rsidRDefault="002A1D91" w:rsidP="002A1D91">
      <w:pPr>
        <w:ind w:left="4320"/>
        <w:rPr>
          <w:szCs w:val="24"/>
        </w:rPr>
      </w:pPr>
      <w:r>
        <w:rPr>
          <w:szCs w:val="24"/>
        </w:rPr>
        <w:t>ian.groetsch</w:t>
      </w:r>
      <w:r w:rsidRPr="007C5B4F">
        <w:rPr>
          <w:szCs w:val="24"/>
        </w:rPr>
        <w:t>@puc.texas.gov</w:t>
      </w:r>
    </w:p>
    <w:p w14:paraId="5D3DE1B4" w14:textId="0378E385" w:rsidR="00C76EBD" w:rsidRPr="007204E7" w:rsidRDefault="002B5FC0" w:rsidP="00C76EBD">
      <w:pPr>
        <w:jc w:val="center"/>
        <w:rPr>
          <w:b/>
          <w:caps/>
          <w:szCs w:val="24"/>
        </w:rPr>
      </w:pPr>
      <w:r>
        <w:br w:type="page"/>
      </w:r>
      <w:r w:rsidR="00C76EBD" w:rsidRPr="009A49E7">
        <w:rPr>
          <w:b/>
          <w:caps/>
          <w:szCs w:val="24"/>
        </w:rPr>
        <w:t xml:space="preserve">DOCKET NO. </w:t>
      </w:r>
      <w:r w:rsidR="00DE435C">
        <w:rPr>
          <w:b/>
          <w:caps/>
          <w:szCs w:val="24"/>
        </w:rPr>
        <w:t>51407</w:t>
      </w:r>
    </w:p>
    <w:p w14:paraId="71F3F2A2" w14:textId="77777777" w:rsidR="002B5FC0" w:rsidRDefault="002B5FC0" w:rsidP="002220B7">
      <w:pPr>
        <w:pStyle w:val="Normaldouble"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5B5C3E9E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DC570D">
        <w:rPr>
          <w:noProof/>
          <w:szCs w:val="24"/>
        </w:rPr>
        <w:t>February 8, 2022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6EE08622" w14:textId="02D3E369" w:rsidR="0001238F" w:rsidRDefault="0001238F" w:rsidP="00C325FE">
      <w:pPr>
        <w:pStyle w:val="Normaldouble"/>
        <w:spacing w:line="240" w:lineRule="auto"/>
        <w:ind w:left="4320"/>
        <w:rPr>
          <w:szCs w:val="24"/>
          <w:u w:val="single"/>
        </w:rPr>
      </w:pPr>
      <w:r>
        <w:rPr>
          <w:szCs w:val="24"/>
          <w:u w:val="single"/>
        </w:rPr>
        <w:t>/s</w:t>
      </w:r>
      <w:r w:rsidR="002A1D91">
        <w:rPr>
          <w:szCs w:val="24"/>
          <w:u w:val="single"/>
        </w:rPr>
        <w:t>/ Ian Groetsch</w:t>
      </w:r>
      <w:r>
        <w:rPr>
          <w:szCs w:val="24"/>
          <w:u w:val="single"/>
        </w:rPr>
        <w:tab/>
      </w:r>
    </w:p>
    <w:p w14:paraId="51699632" w14:textId="43DCD106" w:rsidR="00BD05AA" w:rsidRPr="002B5FC0" w:rsidRDefault="002A1D91" w:rsidP="002A1D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sectPr w:rsidR="00BD05AA" w:rsidRPr="002B5FC0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6C2A0" w14:textId="77777777" w:rsidR="00B52A03" w:rsidRDefault="00B52A03" w:rsidP="00114902">
      <w:r>
        <w:separator/>
      </w:r>
    </w:p>
  </w:endnote>
  <w:endnote w:type="continuationSeparator" w:id="0">
    <w:p w14:paraId="14C03F9C" w14:textId="77777777" w:rsidR="00B52A03" w:rsidRDefault="00B52A03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2BA43" w14:textId="77777777" w:rsidR="00B52A03" w:rsidRDefault="00B52A03" w:rsidP="00114902">
      <w:r>
        <w:separator/>
      </w:r>
    </w:p>
  </w:footnote>
  <w:footnote w:type="continuationSeparator" w:id="0">
    <w:p w14:paraId="2778A4FF" w14:textId="77777777" w:rsidR="00B52A03" w:rsidRDefault="00B52A03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238F"/>
    <w:rsid w:val="000178EF"/>
    <w:rsid w:val="000240B6"/>
    <w:rsid w:val="00024F37"/>
    <w:rsid w:val="00026872"/>
    <w:rsid w:val="0004204F"/>
    <w:rsid w:val="00042F5D"/>
    <w:rsid w:val="000542A7"/>
    <w:rsid w:val="000643CE"/>
    <w:rsid w:val="00066BC9"/>
    <w:rsid w:val="00073097"/>
    <w:rsid w:val="00075498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20CC"/>
    <w:rsid w:val="00114902"/>
    <w:rsid w:val="00115F46"/>
    <w:rsid w:val="00125181"/>
    <w:rsid w:val="001404B9"/>
    <w:rsid w:val="001454DC"/>
    <w:rsid w:val="00147B9B"/>
    <w:rsid w:val="0015166A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773E"/>
    <w:rsid w:val="001A793D"/>
    <w:rsid w:val="001C308C"/>
    <w:rsid w:val="001D3A8E"/>
    <w:rsid w:val="001D3CEF"/>
    <w:rsid w:val="001E6AEE"/>
    <w:rsid w:val="001E6E4D"/>
    <w:rsid w:val="001F199F"/>
    <w:rsid w:val="001F2DA9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1D91"/>
    <w:rsid w:val="002A6B75"/>
    <w:rsid w:val="002B2DB7"/>
    <w:rsid w:val="002B5F0C"/>
    <w:rsid w:val="002B5FC0"/>
    <w:rsid w:val="002C04F9"/>
    <w:rsid w:val="002D0436"/>
    <w:rsid w:val="002D3E8D"/>
    <w:rsid w:val="002F70E5"/>
    <w:rsid w:val="00300F97"/>
    <w:rsid w:val="00301B7B"/>
    <w:rsid w:val="00302C02"/>
    <w:rsid w:val="0030320C"/>
    <w:rsid w:val="00305F2D"/>
    <w:rsid w:val="00320534"/>
    <w:rsid w:val="003250D7"/>
    <w:rsid w:val="00326C7D"/>
    <w:rsid w:val="0033030E"/>
    <w:rsid w:val="00346093"/>
    <w:rsid w:val="00350258"/>
    <w:rsid w:val="0035123D"/>
    <w:rsid w:val="00351719"/>
    <w:rsid w:val="00354C41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A72E4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348E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0156"/>
    <w:rsid w:val="00576239"/>
    <w:rsid w:val="00591F6C"/>
    <w:rsid w:val="005A3AA5"/>
    <w:rsid w:val="005B03E8"/>
    <w:rsid w:val="005B2903"/>
    <w:rsid w:val="005B3C83"/>
    <w:rsid w:val="005C4C43"/>
    <w:rsid w:val="005D1523"/>
    <w:rsid w:val="005D1D1D"/>
    <w:rsid w:val="005D743E"/>
    <w:rsid w:val="005E3193"/>
    <w:rsid w:val="005E412D"/>
    <w:rsid w:val="005E4E3A"/>
    <w:rsid w:val="005F0C61"/>
    <w:rsid w:val="005F4DF4"/>
    <w:rsid w:val="00607EE3"/>
    <w:rsid w:val="00614631"/>
    <w:rsid w:val="006154EB"/>
    <w:rsid w:val="0063587C"/>
    <w:rsid w:val="0064531B"/>
    <w:rsid w:val="00653D18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446CE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D42B5"/>
    <w:rsid w:val="008D60C9"/>
    <w:rsid w:val="008E1170"/>
    <w:rsid w:val="008E1FB7"/>
    <w:rsid w:val="008F7E7A"/>
    <w:rsid w:val="00904765"/>
    <w:rsid w:val="00907D8A"/>
    <w:rsid w:val="00911282"/>
    <w:rsid w:val="009127B4"/>
    <w:rsid w:val="00923CF8"/>
    <w:rsid w:val="00924418"/>
    <w:rsid w:val="00927209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36D03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D8A"/>
    <w:rsid w:val="00B33C7D"/>
    <w:rsid w:val="00B45C87"/>
    <w:rsid w:val="00B52A03"/>
    <w:rsid w:val="00B6268C"/>
    <w:rsid w:val="00B63CE6"/>
    <w:rsid w:val="00B647D0"/>
    <w:rsid w:val="00B657F8"/>
    <w:rsid w:val="00B67C81"/>
    <w:rsid w:val="00B96E99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45C8"/>
    <w:rsid w:val="00C165B2"/>
    <w:rsid w:val="00C2123A"/>
    <w:rsid w:val="00C21C2C"/>
    <w:rsid w:val="00C240D2"/>
    <w:rsid w:val="00C278C2"/>
    <w:rsid w:val="00C325FE"/>
    <w:rsid w:val="00C41654"/>
    <w:rsid w:val="00C51E2B"/>
    <w:rsid w:val="00C61FB0"/>
    <w:rsid w:val="00C75DBE"/>
    <w:rsid w:val="00C76EBD"/>
    <w:rsid w:val="00C81A97"/>
    <w:rsid w:val="00C82464"/>
    <w:rsid w:val="00C8770B"/>
    <w:rsid w:val="00C9009F"/>
    <w:rsid w:val="00C9710E"/>
    <w:rsid w:val="00CA01C7"/>
    <w:rsid w:val="00CA5B92"/>
    <w:rsid w:val="00CB5679"/>
    <w:rsid w:val="00CC6ECE"/>
    <w:rsid w:val="00CD2EC2"/>
    <w:rsid w:val="00CF72D2"/>
    <w:rsid w:val="00D036DE"/>
    <w:rsid w:val="00D306A1"/>
    <w:rsid w:val="00D31525"/>
    <w:rsid w:val="00D34376"/>
    <w:rsid w:val="00D36143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87B73"/>
    <w:rsid w:val="00D925A3"/>
    <w:rsid w:val="00D94DA6"/>
    <w:rsid w:val="00DA1E50"/>
    <w:rsid w:val="00DA35B7"/>
    <w:rsid w:val="00DA3B7A"/>
    <w:rsid w:val="00DA5354"/>
    <w:rsid w:val="00DB0C30"/>
    <w:rsid w:val="00DB4A50"/>
    <w:rsid w:val="00DB568A"/>
    <w:rsid w:val="00DC570D"/>
    <w:rsid w:val="00DC73AA"/>
    <w:rsid w:val="00DD1EB7"/>
    <w:rsid w:val="00DD31E0"/>
    <w:rsid w:val="00DD32BF"/>
    <w:rsid w:val="00DD6705"/>
    <w:rsid w:val="00DE2DA1"/>
    <w:rsid w:val="00DE435C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42267"/>
    <w:rsid w:val="00F432C0"/>
    <w:rsid w:val="00F5280C"/>
    <w:rsid w:val="00F5704C"/>
    <w:rsid w:val="00F63358"/>
    <w:rsid w:val="00F82C1D"/>
    <w:rsid w:val="00F854E5"/>
    <w:rsid w:val="00F865B2"/>
    <w:rsid w:val="00FB08AC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rsid w:val="003A72E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Ian Groetsch</cp:lastModifiedBy>
  <cp:revision>2</cp:revision>
  <cp:lastPrinted>2018-11-08T22:00:00Z</cp:lastPrinted>
  <dcterms:created xsi:type="dcterms:W3CDTF">2022-02-08T22:39:00Z</dcterms:created>
  <dcterms:modified xsi:type="dcterms:W3CDTF">2022-02-08T22:39:00Z</dcterms:modified>
</cp:coreProperties>
</file>